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5A2E0" w14:textId="77777777" w:rsidR="00A21D5B" w:rsidRPr="004F0B6D" w:rsidRDefault="00A21D5B" w:rsidP="00A21D5B">
      <w:pPr>
        <w:tabs>
          <w:tab w:val="left" w:pos="7938"/>
          <w:tab w:val="right" w:pos="9525"/>
        </w:tabs>
        <w:spacing w:before="120"/>
        <w:jc w:val="center"/>
        <w:rPr>
          <w:b/>
          <w:noProof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10A1DF5" wp14:editId="7C2C00AA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33FA" w14:textId="77777777" w:rsidR="00A21D5B" w:rsidRPr="00024ACE" w:rsidRDefault="00A21D5B" w:rsidP="00A21D5B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7F4FE66" w14:textId="77777777" w:rsidR="00A21D5B" w:rsidRPr="00024ACE" w:rsidRDefault="00A21D5B" w:rsidP="00A21D5B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2CD05D35" w14:textId="77777777" w:rsidR="00A21D5B" w:rsidRPr="00024ACE" w:rsidRDefault="00A21D5B" w:rsidP="00A21D5B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F227098" wp14:editId="27465FB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12857B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50947F0A" w14:textId="77777777" w:rsidR="00A21D5B" w:rsidRPr="00024ACE" w:rsidRDefault="00A21D5B" w:rsidP="00A21D5B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6BDA72BB" w14:textId="77777777" w:rsidR="00A21D5B" w:rsidRPr="00024ACE" w:rsidRDefault="00A21D5B" w:rsidP="00A21D5B">
      <w:pPr>
        <w:rPr>
          <w:color w:val="000000"/>
          <w:sz w:val="28"/>
          <w:szCs w:val="28"/>
          <w:lang w:eastAsia="uk-UA"/>
        </w:rPr>
      </w:pPr>
    </w:p>
    <w:p w14:paraId="36705071" w14:textId="15615303" w:rsidR="00A21D5B" w:rsidRPr="00024ACE" w:rsidRDefault="00A21D5B" w:rsidP="00A21D5B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 xml:space="preserve">28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</w:t>
      </w:r>
      <w:r w:rsidR="00056398">
        <w:rPr>
          <w:color w:val="000000"/>
          <w:sz w:val="28"/>
          <w:szCs w:val="28"/>
          <w:lang w:val="uk-UA" w:eastAsia="uk-UA"/>
        </w:rPr>
        <w:t xml:space="preserve"> 13651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0DCAD718" w14:textId="77777777" w:rsidR="00A21D5B" w:rsidRPr="00024ACE" w:rsidRDefault="00A21D5B" w:rsidP="00A21D5B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BBB3E83" w14:textId="77777777" w:rsidR="00A21D5B" w:rsidRPr="00847E6F" w:rsidRDefault="00A21D5B" w:rsidP="00A21D5B">
      <w:pPr>
        <w:rPr>
          <w:color w:val="000000"/>
          <w:sz w:val="28"/>
          <w:szCs w:val="28"/>
          <w:lang w:eastAsia="uk-UA"/>
        </w:rPr>
      </w:pPr>
    </w:p>
    <w:p w14:paraId="395A1330" w14:textId="77777777" w:rsidR="00A21D5B" w:rsidRPr="00847E6F" w:rsidRDefault="00A21D5B" w:rsidP="00A21D5B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2DC25E2F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</w:t>
      </w:r>
    </w:p>
    <w:p w14:paraId="14A3EC32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розроблення  проєкту </w:t>
      </w:r>
    </w:p>
    <w:p w14:paraId="6FA8F9B3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«Детальний план території для</w:t>
      </w:r>
    </w:p>
    <w:p w14:paraId="4080496E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сонячної електростанції </w:t>
      </w:r>
    </w:p>
    <w:p w14:paraId="148DCF1D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ДП «РОГАТИН-ВОДОКАНАЛ» </w:t>
      </w:r>
    </w:p>
    <w:p w14:paraId="1F4F5052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межами населеного пункту с. Добринів</w:t>
      </w:r>
    </w:p>
    <w:p w14:paraId="40C929E3" w14:textId="77777777" w:rsidR="00A21D5B" w:rsidRDefault="00A21D5B" w:rsidP="00A21D5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Рогатинської міської ради» </w:t>
      </w:r>
    </w:p>
    <w:p w14:paraId="295D72CE" w14:textId="1BFF573C" w:rsidR="00A21D5B" w:rsidRPr="00056398" w:rsidRDefault="00A21D5B" w:rsidP="00A21D5B">
      <w:pPr>
        <w:rPr>
          <w:sz w:val="28"/>
          <w:lang w:val="uk-UA"/>
        </w:rPr>
      </w:pPr>
      <w:r w:rsidRPr="00056398">
        <w:rPr>
          <w:b/>
          <w:vanish/>
          <w:color w:val="FF0000"/>
          <w:sz w:val="28"/>
          <w:szCs w:val="28"/>
          <w:lang w:val="uk-UA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056398">
        <w:rPr>
          <w:b/>
          <w:vanish/>
          <w:color w:val="FF0000"/>
          <w:sz w:val="28"/>
          <w:szCs w:val="28"/>
          <w:lang w:val="uk-UA"/>
        </w:rPr>
        <w:t>}</w:t>
      </w:r>
    </w:p>
    <w:p w14:paraId="0D6AE097" w14:textId="77777777" w:rsidR="00C52AE9" w:rsidRDefault="00C52AE9" w:rsidP="00C52AE9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5836A69E" w14:textId="51BA56A2" w:rsidR="00C52AE9" w:rsidRDefault="009163DF" w:rsidP="007C34C6">
      <w:pPr>
        <w:ind w:firstLine="104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="00C52AE9">
        <w:rPr>
          <w:sz w:val="28"/>
          <w:szCs w:val="28"/>
          <w:lang w:val="uk-UA"/>
        </w:rPr>
        <w:t xml:space="preserve">ідповідно до статей </w:t>
      </w:r>
      <w:r w:rsidR="00C52AE9" w:rsidRPr="00066564">
        <w:rPr>
          <w:sz w:val="28"/>
          <w:szCs w:val="28"/>
          <w:lang w:val="uk-UA"/>
        </w:rPr>
        <w:t xml:space="preserve">1,4,21,28,34,36,46,47,61,69,75,76 </w:t>
      </w:r>
      <w:r w:rsidR="00C52AE9">
        <w:rPr>
          <w:sz w:val="28"/>
          <w:szCs w:val="28"/>
          <w:lang w:val="uk-UA"/>
        </w:rPr>
        <w:t xml:space="preserve">Закону України «Про адміністративну процедуру», пунктів 34, 42 частини 1 статті 26 </w:t>
      </w:r>
      <w:r w:rsidR="00C52AE9" w:rsidRPr="00E87F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52AE9">
        <w:rPr>
          <w:sz w:val="28"/>
          <w:szCs w:val="28"/>
          <w:lang w:val="uk-UA"/>
        </w:rPr>
        <w:t>керуючись статтями</w:t>
      </w:r>
      <w:r w:rsidR="00C52AE9" w:rsidRPr="00E87F91">
        <w:rPr>
          <w:sz w:val="28"/>
          <w:szCs w:val="28"/>
          <w:lang w:val="uk-UA"/>
        </w:rPr>
        <w:t xml:space="preserve"> 19, 21 Закону України «Про регулювання містобудівної діяльності», Закон</w:t>
      </w:r>
      <w:r w:rsidR="00C52AE9">
        <w:rPr>
          <w:sz w:val="28"/>
          <w:szCs w:val="28"/>
          <w:lang w:val="uk-UA"/>
        </w:rPr>
        <w:t>у</w:t>
      </w:r>
      <w:r w:rsidR="00C52AE9" w:rsidRPr="00E87F91">
        <w:rPr>
          <w:sz w:val="28"/>
          <w:szCs w:val="28"/>
          <w:lang w:val="uk-UA"/>
        </w:rPr>
        <w:t xml:space="preserve"> Україн</w:t>
      </w:r>
      <w:r w:rsidR="00C52AE9">
        <w:rPr>
          <w:sz w:val="28"/>
          <w:szCs w:val="28"/>
          <w:lang w:val="uk-UA"/>
        </w:rPr>
        <w:t>и «Про основи містобудування» та з метою визначення планувальної організації і функціонального призначення та параметрів забудови,</w:t>
      </w:r>
      <w:r w:rsidR="00C52AE9">
        <w:rPr>
          <w:snapToGrid w:val="0"/>
          <w:sz w:val="28"/>
          <w:szCs w:val="28"/>
          <w:lang w:val="uk-UA"/>
        </w:rPr>
        <w:t xml:space="preserve"> </w:t>
      </w:r>
      <w:r w:rsidR="00C52AE9">
        <w:rPr>
          <w:sz w:val="28"/>
          <w:szCs w:val="28"/>
          <w:lang w:val="uk-UA"/>
        </w:rPr>
        <w:t>міська рада ВИРІШИЛА:</w:t>
      </w:r>
    </w:p>
    <w:p w14:paraId="43A2EA38" w14:textId="37D7D7BB" w:rsidR="00C52AE9" w:rsidRDefault="00C52AE9" w:rsidP="007C34C6">
      <w:pPr>
        <w:ind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Надати дозвіл на розроблення  проєкту </w:t>
      </w:r>
      <w:r w:rsidR="009163DF">
        <w:rPr>
          <w:sz w:val="28"/>
          <w:szCs w:val="28"/>
          <w:lang w:val="uk-UA"/>
        </w:rPr>
        <w:t xml:space="preserve">«Детальний план території для </w:t>
      </w:r>
      <w:r w:rsidR="007C34C6">
        <w:rPr>
          <w:sz w:val="28"/>
          <w:szCs w:val="28"/>
          <w:lang w:val="uk-UA"/>
        </w:rPr>
        <w:t xml:space="preserve">встановлення сонячної електростанції ДП </w:t>
      </w:r>
      <w:r w:rsidR="00D675D0">
        <w:rPr>
          <w:sz w:val="28"/>
          <w:szCs w:val="28"/>
          <w:lang w:val="uk-UA"/>
        </w:rPr>
        <w:t xml:space="preserve">«РОГАТИН-ВОДОКАНАЛ» </w:t>
      </w:r>
      <w:r w:rsidR="007C34C6">
        <w:rPr>
          <w:sz w:val="28"/>
          <w:szCs w:val="28"/>
          <w:lang w:val="uk-UA"/>
        </w:rPr>
        <w:t xml:space="preserve">за межами населеного пункту с. Добринів </w:t>
      </w:r>
      <w:r w:rsidR="009163DF">
        <w:rPr>
          <w:sz w:val="28"/>
          <w:szCs w:val="28"/>
          <w:lang w:val="uk-UA"/>
        </w:rPr>
        <w:t>Рогатинської міської ради</w:t>
      </w:r>
      <w:r>
        <w:rPr>
          <w:sz w:val="28"/>
          <w:szCs w:val="28"/>
          <w:lang w:val="uk-UA"/>
        </w:rPr>
        <w:t>»</w:t>
      </w:r>
      <w:r w:rsidR="00D675D0">
        <w:rPr>
          <w:sz w:val="28"/>
          <w:szCs w:val="28"/>
          <w:lang w:val="uk-UA"/>
        </w:rPr>
        <w:t>.</w:t>
      </w:r>
    </w:p>
    <w:p w14:paraId="5C00329F" w14:textId="749A55B2" w:rsidR="00C52AE9" w:rsidRPr="00A7144F" w:rsidRDefault="00C52AE9" w:rsidP="007C34C6">
      <w:pPr>
        <w:ind w:firstLine="567"/>
        <w:jc w:val="both"/>
        <w:rPr>
          <w:sz w:val="28"/>
          <w:szCs w:val="28"/>
          <w:lang w:val="uk-UA"/>
        </w:rPr>
      </w:pPr>
      <w:r w:rsidRPr="00A7144F">
        <w:rPr>
          <w:sz w:val="28"/>
          <w:szCs w:val="28"/>
          <w:lang w:val="uk-UA"/>
        </w:rPr>
        <w:t>2.</w:t>
      </w:r>
      <w:r w:rsidR="0005639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A7144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</w:t>
      </w:r>
      <w:r w:rsidRPr="00A7144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архітектури, містобудування, підприємництва та комунального господарства </w:t>
      </w:r>
      <w:r w:rsidRPr="00A7144F">
        <w:rPr>
          <w:rStyle w:val="docdata"/>
          <w:color w:val="000000"/>
          <w:sz w:val="28"/>
          <w:szCs w:val="28"/>
          <w:lang w:val="uk-UA"/>
        </w:rPr>
        <w:t>(</w:t>
      </w:r>
      <w:r w:rsidR="00A11C4E">
        <w:rPr>
          <w:rStyle w:val="docdata"/>
          <w:color w:val="000000"/>
          <w:sz w:val="28"/>
          <w:szCs w:val="28"/>
          <w:lang w:val="uk-UA"/>
        </w:rPr>
        <w:t xml:space="preserve">голова комісії - </w:t>
      </w:r>
      <w:r w:rsidRPr="00A7144F">
        <w:rPr>
          <w:rStyle w:val="docdata"/>
          <w:color w:val="000000"/>
          <w:sz w:val="28"/>
          <w:szCs w:val="28"/>
          <w:lang w:val="uk-UA"/>
        </w:rPr>
        <w:t xml:space="preserve">Ігор </w:t>
      </w:r>
      <w:r w:rsidR="00A11C4E" w:rsidRPr="00A7144F">
        <w:rPr>
          <w:rStyle w:val="docdata"/>
          <w:color w:val="000000"/>
          <w:sz w:val="28"/>
          <w:szCs w:val="28"/>
          <w:lang w:val="uk-UA"/>
        </w:rPr>
        <w:t>ТРЕТЯК</w:t>
      </w:r>
      <w:r w:rsidRPr="00A7144F">
        <w:rPr>
          <w:rStyle w:val="docdata"/>
          <w:color w:val="000000"/>
          <w:sz w:val="28"/>
          <w:szCs w:val="28"/>
          <w:lang w:val="uk-UA"/>
        </w:rPr>
        <w:t>)</w:t>
      </w:r>
      <w:r w:rsidRPr="00A7144F">
        <w:rPr>
          <w:sz w:val="28"/>
          <w:szCs w:val="28"/>
          <w:lang w:val="uk-UA"/>
        </w:rPr>
        <w:t>.</w:t>
      </w:r>
    </w:p>
    <w:p w14:paraId="0EA2D428" w14:textId="77777777" w:rsidR="00C52AE9" w:rsidRPr="00AA1A7D" w:rsidRDefault="00C52AE9" w:rsidP="00C52AE9">
      <w:pPr>
        <w:jc w:val="both"/>
        <w:rPr>
          <w:sz w:val="28"/>
          <w:szCs w:val="28"/>
        </w:rPr>
      </w:pPr>
    </w:p>
    <w:p w14:paraId="17B1C692" w14:textId="77777777" w:rsidR="00C52AE9" w:rsidRDefault="00C52AE9" w:rsidP="00C52AE9">
      <w:pPr>
        <w:ind w:left="180"/>
        <w:jc w:val="both"/>
        <w:rPr>
          <w:sz w:val="28"/>
          <w:szCs w:val="28"/>
          <w:lang w:val="uk-UA"/>
        </w:rPr>
      </w:pPr>
    </w:p>
    <w:p w14:paraId="1A1B7FD2" w14:textId="77777777" w:rsidR="00C52AE9" w:rsidRDefault="00C52AE9" w:rsidP="00C52AE9">
      <w:pPr>
        <w:ind w:left="180" w:right="-360"/>
        <w:jc w:val="both"/>
        <w:rPr>
          <w:sz w:val="28"/>
          <w:szCs w:val="28"/>
          <w:lang w:val="uk-UA"/>
        </w:rPr>
      </w:pPr>
    </w:p>
    <w:p w14:paraId="2C035848" w14:textId="77777777" w:rsidR="00C52AE9" w:rsidRPr="0099038A" w:rsidRDefault="00C52AE9" w:rsidP="00C52AE9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Сергій НАСАЛИК</w:t>
      </w:r>
    </w:p>
    <w:p w14:paraId="175E9674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22BEA0E1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42370193" w14:textId="77777777" w:rsidR="007C34C6" w:rsidRDefault="007C34C6" w:rsidP="00A21D5B">
      <w:pPr>
        <w:rPr>
          <w:sz w:val="28"/>
          <w:szCs w:val="28"/>
          <w:lang w:val="uk-UA"/>
        </w:rPr>
      </w:pPr>
    </w:p>
    <w:p w14:paraId="53444D00" w14:textId="77777777" w:rsidR="007C34C6" w:rsidRDefault="007C34C6" w:rsidP="00C52AE9">
      <w:pPr>
        <w:jc w:val="center"/>
        <w:rPr>
          <w:sz w:val="28"/>
          <w:szCs w:val="28"/>
          <w:lang w:val="uk-UA"/>
        </w:rPr>
      </w:pPr>
    </w:p>
    <w:p w14:paraId="7E4AE8B7" w14:textId="77777777" w:rsidR="007C34C6" w:rsidRDefault="007C34C6" w:rsidP="00C52AE9">
      <w:pPr>
        <w:jc w:val="center"/>
        <w:rPr>
          <w:sz w:val="28"/>
          <w:szCs w:val="28"/>
          <w:lang w:val="uk-UA"/>
        </w:rPr>
      </w:pPr>
    </w:p>
    <w:p w14:paraId="6B0AF594" w14:textId="445EFD59" w:rsidR="00506EDE" w:rsidRDefault="00C52AE9" w:rsidP="00A21D5B">
      <w:pPr>
        <w:jc w:val="both"/>
      </w:pPr>
      <w:r w:rsidRPr="00A21D5B">
        <w:rPr>
          <w:sz w:val="28"/>
          <w:szCs w:val="28"/>
          <w:lang w:val="uk-UA"/>
        </w:rPr>
        <w:t xml:space="preserve"> </w:t>
      </w:r>
    </w:p>
    <w:sectPr w:rsidR="00506EDE" w:rsidSect="00056398">
      <w:pgSz w:w="11906" w:h="16838"/>
      <w:pgMar w:top="1135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E9"/>
    <w:rsid w:val="00005A71"/>
    <w:rsid w:val="00051E9C"/>
    <w:rsid w:val="00056398"/>
    <w:rsid w:val="00097121"/>
    <w:rsid w:val="000A6541"/>
    <w:rsid w:val="000C49B0"/>
    <w:rsid w:val="001031A4"/>
    <w:rsid w:val="001A1AFF"/>
    <w:rsid w:val="001D45C0"/>
    <w:rsid w:val="00285BAD"/>
    <w:rsid w:val="003E1939"/>
    <w:rsid w:val="003F3BC3"/>
    <w:rsid w:val="00450F78"/>
    <w:rsid w:val="0046276A"/>
    <w:rsid w:val="00506EDE"/>
    <w:rsid w:val="00511E86"/>
    <w:rsid w:val="005B19D1"/>
    <w:rsid w:val="006A1EA1"/>
    <w:rsid w:val="00717ACD"/>
    <w:rsid w:val="007353B2"/>
    <w:rsid w:val="00750656"/>
    <w:rsid w:val="007B2E84"/>
    <w:rsid w:val="007C34C6"/>
    <w:rsid w:val="0086663A"/>
    <w:rsid w:val="008919B6"/>
    <w:rsid w:val="008E5F3B"/>
    <w:rsid w:val="009163DF"/>
    <w:rsid w:val="00941243"/>
    <w:rsid w:val="00966E38"/>
    <w:rsid w:val="009D502C"/>
    <w:rsid w:val="00A11C4E"/>
    <w:rsid w:val="00A1522E"/>
    <w:rsid w:val="00A21D5B"/>
    <w:rsid w:val="00A4491C"/>
    <w:rsid w:val="00A73C37"/>
    <w:rsid w:val="00AA0B12"/>
    <w:rsid w:val="00B67EFB"/>
    <w:rsid w:val="00C52AE9"/>
    <w:rsid w:val="00CA7F0E"/>
    <w:rsid w:val="00CB47D9"/>
    <w:rsid w:val="00D0481D"/>
    <w:rsid w:val="00D37E56"/>
    <w:rsid w:val="00D5428C"/>
    <w:rsid w:val="00D54D36"/>
    <w:rsid w:val="00D6298D"/>
    <w:rsid w:val="00D675D0"/>
    <w:rsid w:val="00DB26CC"/>
    <w:rsid w:val="00DD00C5"/>
    <w:rsid w:val="00DF2783"/>
    <w:rsid w:val="00E2069F"/>
    <w:rsid w:val="00E36572"/>
    <w:rsid w:val="00EC75AE"/>
    <w:rsid w:val="00F436F0"/>
    <w:rsid w:val="00F808E8"/>
    <w:rsid w:val="00F900A5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8ADA"/>
  <w15:docId w15:val="{1C839BCC-D37A-4F16-B231-256C1DEB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A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E9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C52AE9"/>
  </w:style>
  <w:style w:type="paragraph" w:styleId="a4">
    <w:name w:val="Balloon Text"/>
    <w:basedOn w:val="a"/>
    <w:link w:val="a5"/>
    <w:uiPriority w:val="99"/>
    <w:semiHidden/>
    <w:unhideWhenUsed/>
    <w:rsid w:val="0005639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63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2026-05-28T13:49:00Z</cp:lastPrinted>
  <dcterms:created xsi:type="dcterms:W3CDTF">2026-05-26T08:50:00Z</dcterms:created>
  <dcterms:modified xsi:type="dcterms:W3CDTF">2026-05-28T13:49:00Z</dcterms:modified>
</cp:coreProperties>
</file>