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1E9B7" w14:textId="5101ED52" w:rsidR="00F91F82" w:rsidRPr="00F91F82" w:rsidRDefault="00904BB5" w:rsidP="004A7EFA">
      <w:pPr>
        <w:tabs>
          <w:tab w:val="left" w:pos="8580"/>
        </w:tabs>
        <w:spacing w:before="120" w:line="256" w:lineRule="auto"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                                                        </w:t>
      </w:r>
      <w:r w:rsidR="004A7EF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   </w:t>
      </w:r>
      <w:r w:rsidR="00F91F82" w:rsidRPr="00F91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object w:dxaOrig="870" w:dyaOrig="1170" w14:anchorId="587352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33947774" r:id="rId8"/>
        </w:objec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                       </w:t>
      </w:r>
      <w:r w:rsidR="004A7EF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                         </w:t>
      </w:r>
    </w:p>
    <w:p w14:paraId="3F1000C0" w14:textId="77777777" w:rsidR="00F91F82" w:rsidRPr="00F91F82" w:rsidRDefault="00F91F82" w:rsidP="00F91F82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kern w:val="0"/>
          <w:sz w:val="28"/>
          <w:szCs w:val="28"/>
          <w:lang w:val="ru-RU" w:eastAsia="ru-RU"/>
          <w14:ligatures w14:val="none"/>
        </w:rPr>
      </w:pPr>
      <w:r w:rsidRPr="00F91F82">
        <w:rPr>
          <w:rFonts w:ascii="Times New Roman" w:eastAsia="Times New Roman" w:hAnsi="Times New Roman" w:cs="Times New Roman"/>
          <w:b/>
          <w:iCs/>
          <w:color w:val="000000"/>
          <w:w w:val="120"/>
          <w:kern w:val="0"/>
          <w:sz w:val="28"/>
          <w:szCs w:val="28"/>
          <w:lang w:eastAsia="ru-RU"/>
          <w14:ligatures w14:val="none"/>
        </w:rPr>
        <w:t>РОГАТИН</w:t>
      </w:r>
      <w:r w:rsidRPr="00F91F82">
        <w:rPr>
          <w:rFonts w:ascii="Times New Roman" w:eastAsia="Times New Roman" w:hAnsi="Times New Roman" w:cs="Times New Roman"/>
          <w:b/>
          <w:iCs/>
          <w:color w:val="000000"/>
          <w:w w:val="120"/>
          <w:kern w:val="0"/>
          <w:sz w:val="28"/>
          <w:szCs w:val="28"/>
          <w:lang w:val="ru-RU" w:eastAsia="ru-RU"/>
          <w14:ligatures w14:val="none"/>
        </w:rPr>
        <w:t>СЬКА  МІСЬКА  РАДА</w:t>
      </w:r>
    </w:p>
    <w:p w14:paraId="63F99579" w14:textId="77777777" w:rsidR="00F91F82" w:rsidRPr="00F91F82" w:rsidRDefault="00F91F82" w:rsidP="00F91F82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</w:pPr>
      <w:r w:rsidRPr="00F91F82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  <w:t>ІВАНО-ФРАНКІВС</w:t>
      </w:r>
      <w:r w:rsidRPr="00F91F82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val="ru-RU" w:eastAsia="ru-RU"/>
          <w14:ligatures w14:val="none"/>
        </w:rPr>
        <w:t>ЬК</w:t>
      </w:r>
      <w:r w:rsidRPr="00F91F82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  <w:t>А</w:t>
      </w:r>
      <w:r w:rsidRPr="00F91F82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val="ru-RU" w:eastAsia="ru-RU"/>
          <w14:ligatures w14:val="none"/>
        </w:rPr>
        <w:t xml:space="preserve"> ОБЛАСТ</w:t>
      </w:r>
      <w:r w:rsidRPr="00F91F82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  <w:t>Ь</w:t>
      </w:r>
    </w:p>
    <w:p w14:paraId="78E826FC" w14:textId="77777777" w:rsidR="00F91F82" w:rsidRPr="00F91F82" w:rsidRDefault="00F91F82" w:rsidP="00F91F82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F91F82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ВИКОНАВЧИЙ КОМІТЕТ</w:t>
      </w:r>
    </w:p>
    <w:p w14:paraId="7D2C7E31" w14:textId="77777777" w:rsidR="00F91F82" w:rsidRPr="00F91F82" w:rsidRDefault="00F91F82" w:rsidP="00F91F82">
      <w:pPr>
        <w:spacing w:line="256" w:lineRule="auto"/>
        <w:jc w:val="center"/>
        <w:rPr>
          <w:rFonts w:ascii="Calibri" w:eastAsia="Calibri" w:hAnsi="Calibri" w:cs="Times New Roman"/>
          <w:b/>
          <w:bCs/>
          <w:w w:val="120"/>
          <w:kern w:val="0"/>
          <w:sz w:val="28"/>
          <w:szCs w:val="28"/>
          <w:lang w:val="ru-RU"/>
          <w14:ligatures w14:val="none"/>
        </w:rPr>
      </w:pPr>
      <w:r w:rsidRPr="00F91F82">
        <w:rPr>
          <w:rFonts w:ascii="Calibri" w:eastAsia="Calibri" w:hAnsi="Calibri" w:cs="Times New Roman"/>
          <w:noProof/>
          <w:kern w:val="0"/>
          <w:sz w:val="22"/>
          <w:szCs w:val="22"/>
          <w:lang w:eastAsia="uk-UA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81A53" wp14:editId="3F46928E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38100" b="38100"/>
                <wp:wrapNone/>
                <wp:docPr id="3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CED9BB4" id="Пряма сполучна ліні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2EF20654" w14:textId="77777777" w:rsidR="00F91F82" w:rsidRPr="00F91F82" w:rsidRDefault="00F91F82" w:rsidP="00F91F82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91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Р І Ш Е Н Н Я</w:t>
      </w:r>
      <w:r w:rsidRPr="00F91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</w:t>
      </w:r>
    </w:p>
    <w:p w14:paraId="15E986FB" w14:textId="77777777" w:rsidR="00F91F82" w:rsidRPr="00F91F82" w:rsidRDefault="00F91F82" w:rsidP="00F91F8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AEC0315" w14:textId="6CBD21C4" w:rsidR="00F91F82" w:rsidRPr="00F91F82" w:rsidRDefault="00F91F82" w:rsidP="00F91F82">
      <w:pPr>
        <w:spacing w:after="0" w:line="240" w:lineRule="auto"/>
        <w:ind w:left="180" w:right="-54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91F8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від   </w:t>
      </w:r>
      <w:r w:rsidR="00DA60D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24 </w:t>
      </w:r>
      <w:r w:rsidRPr="00F91F8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лютого 202</w:t>
      </w:r>
      <w:r w:rsidR="00DA60D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</w:t>
      </w:r>
      <w:r w:rsidRPr="00F91F8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року    №</w:t>
      </w:r>
      <w:r w:rsidR="004A7EF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58</w:t>
      </w:r>
    </w:p>
    <w:p w14:paraId="0B3F0371" w14:textId="77777777" w:rsidR="00F91F82" w:rsidRPr="00F91F82" w:rsidRDefault="00F91F82" w:rsidP="00F91F82">
      <w:pPr>
        <w:spacing w:after="0" w:line="240" w:lineRule="auto"/>
        <w:ind w:left="180" w:right="-54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91F8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м. Рогатин</w:t>
      </w:r>
    </w:p>
    <w:tbl>
      <w:tblPr>
        <w:tblW w:w="59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3"/>
        <w:gridCol w:w="4906"/>
      </w:tblGrid>
      <w:tr w:rsidR="00F91F82" w:rsidRPr="00F91F82" w14:paraId="3F171B30" w14:textId="77777777" w:rsidTr="004A7EFA">
        <w:trPr>
          <w:tblCellSpacing w:w="15" w:type="dxa"/>
        </w:trPr>
        <w:tc>
          <w:tcPr>
            <w:tcW w:w="2886" w:type="pct"/>
            <w:shd w:val="clear" w:color="auto" w:fill="FFFFFF"/>
            <w:hideMark/>
          </w:tcPr>
          <w:p w14:paraId="276C5592" w14:textId="77777777" w:rsidR="004A7EFA" w:rsidRDefault="004A7EFA" w:rsidP="00F91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6F9EB8DD" w14:textId="03D542B2" w:rsidR="00F91F82" w:rsidRPr="00F91F82" w:rsidRDefault="00F91F82" w:rsidP="00F91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1F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Про погодження звітів про</w:t>
            </w:r>
          </w:p>
          <w:p w14:paraId="3726D871" w14:textId="77777777" w:rsidR="00F91F82" w:rsidRPr="00F91F82" w:rsidRDefault="00F91F82" w:rsidP="00F91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91F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виконання фінансових планів </w:t>
            </w:r>
          </w:p>
          <w:p w14:paraId="684A3F17" w14:textId="5357C86D" w:rsidR="00F91F82" w:rsidRPr="00F91F82" w:rsidRDefault="00F91F82" w:rsidP="00F91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91F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комунальни</w:t>
            </w:r>
            <w:r w:rsidR="00DA60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ми</w:t>
            </w:r>
            <w:r w:rsidRPr="00F91F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підприємств</w:t>
            </w:r>
            <w:r w:rsidR="00DA60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ами</w:t>
            </w:r>
          </w:p>
          <w:p w14:paraId="62184EBD" w14:textId="77777777" w:rsidR="004A7EFA" w:rsidRDefault="00F91F82" w:rsidP="00F91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91F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Рогатинської міської ради за 202</w:t>
            </w:r>
            <w:r w:rsidR="00DA60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5</w:t>
            </w:r>
            <w:r w:rsidRPr="00F91F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рік   </w:t>
            </w:r>
          </w:p>
          <w:p w14:paraId="03633F9C" w14:textId="2EC54C99" w:rsidR="00F91F82" w:rsidRPr="00F91F82" w:rsidRDefault="00F91F82" w:rsidP="00F91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91F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    </w:t>
            </w:r>
          </w:p>
        </w:tc>
        <w:tc>
          <w:tcPr>
            <w:tcW w:w="2076" w:type="pct"/>
            <w:shd w:val="clear" w:color="auto" w:fill="FFFFFF"/>
            <w:hideMark/>
          </w:tcPr>
          <w:p w14:paraId="118BE684" w14:textId="77777777" w:rsidR="00F91F82" w:rsidRPr="00F91F82" w:rsidRDefault="00F91F82" w:rsidP="00F91F82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</w:tbl>
    <w:p w14:paraId="747AD3FB" w14:textId="77777777" w:rsidR="00F91F82" w:rsidRPr="00F91F82" w:rsidRDefault="00F91F82" w:rsidP="00F91F82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uk-UA"/>
          <w14:ligatures w14:val="none"/>
        </w:rPr>
      </w:pPr>
    </w:p>
    <w:p w14:paraId="6F716B22" w14:textId="27175C2C" w:rsidR="00E10E7C" w:rsidRPr="00904BB5" w:rsidRDefault="00F91F82" w:rsidP="00904BB5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F91F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>Керуючись ст. ст.30,32,52 Закону України «Про місцеве сам</w:t>
      </w:r>
      <w:r w:rsidR="00904B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>оврядування в Україні», ст. 75²</w:t>
      </w:r>
      <w:r w:rsidRPr="00F91F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>, 78 Господарського кодексу України,</w:t>
      </w:r>
      <w:r w:rsidR="000C26F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рішенням 57 сесії Рогатинської міської ради №10660 від 30.01.2025 </w:t>
      </w:r>
      <w:bookmarkStart w:id="0" w:name="_Hlk187242215"/>
      <w:r w:rsidR="00904B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>«</w:t>
      </w:r>
      <w:r w:rsidR="000C26F1" w:rsidRPr="00F717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>Про затвердження Порядку складання,</w:t>
      </w:r>
      <w:r w:rsidR="000C26F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</w:t>
      </w:r>
      <w:r w:rsidR="000C26F1" w:rsidRPr="00F717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затвердження та контролю за </w:t>
      </w:r>
      <w:r w:rsidR="000C26F1" w:rsidRPr="000C26F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>в</w:t>
      </w:r>
      <w:r w:rsidR="000C26F1" w:rsidRPr="00F717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>иконанням</w:t>
      </w:r>
      <w:r w:rsidR="000C26F1" w:rsidRPr="000C26F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</w:t>
      </w:r>
      <w:r w:rsidR="000C26F1" w:rsidRPr="00F717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>фінансових планів комунальних та некомерційних підприємств громади</w:t>
      </w:r>
      <w:bookmarkEnd w:id="0"/>
      <w:r w:rsidR="00904B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>»,</w:t>
      </w:r>
      <w:r w:rsidRPr="00F91F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виконавчий комітет міської ради ВИРІШИВ :</w:t>
      </w:r>
    </w:p>
    <w:p w14:paraId="0C4E9AF5" w14:textId="2CBE7BD9" w:rsidR="00F91F82" w:rsidRPr="00F91F82" w:rsidRDefault="00F91F82" w:rsidP="00F91F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91F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>1.</w:t>
      </w:r>
      <w:r w:rsidR="000C26F1" w:rsidRPr="00904B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</w:t>
      </w:r>
      <w:r w:rsidRPr="00F91F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>Погодити звіти про виконання фінансових планів комунальних  підприємств Рогатинської міської ради за 202</w:t>
      </w:r>
      <w:r w:rsidR="00E10E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>5</w:t>
      </w:r>
      <w:r w:rsidRPr="00F91F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рік:</w:t>
      </w:r>
    </w:p>
    <w:p w14:paraId="3E9B65B2" w14:textId="77777777" w:rsidR="00F91F82" w:rsidRPr="00F91F82" w:rsidRDefault="00F91F82" w:rsidP="00F91F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F91F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1.1. Комунального підприємства «Благоустрій-Р» (додаток 1); </w:t>
      </w:r>
    </w:p>
    <w:p w14:paraId="47B9E554" w14:textId="77777777" w:rsidR="00D105C6" w:rsidRDefault="00F91F82" w:rsidP="00F91F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F91F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1.2.Комунального підприємства «Рогатинське будинкоуправління» </w:t>
      </w:r>
    </w:p>
    <w:p w14:paraId="6A993C72" w14:textId="3D10C748" w:rsidR="00F91F82" w:rsidRPr="00F91F82" w:rsidRDefault="00F91F82" w:rsidP="00D105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F91F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>(додаток 2);</w:t>
      </w:r>
    </w:p>
    <w:p w14:paraId="0281AAF2" w14:textId="63F7BE9A" w:rsidR="00F91F82" w:rsidRPr="00F91F82" w:rsidRDefault="00F91F82" w:rsidP="00F91F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F91F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>1.</w:t>
      </w:r>
      <w:r w:rsidR="00BC3D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>3</w:t>
      </w:r>
      <w:r w:rsidRPr="00F91F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. Комунального підприємства  ДП «Рогатин-Водоканал» (додаток </w:t>
      </w:r>
      <w:r w:rsidR="00BC3D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>3</w:t>
      </w:r>
      <w:r w:rsidRPr="00F91F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>).</w:t>
      </w:r>
    </w:p>
    <w:p w14:paraId="1BF6A706" w14:textId="77B3C3B3" w:rsidR="00BC3D58" w:rsidRPr="00F91F82" w:rsidRDefault="00F91F82" w:rsidP="00F91F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F91F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>1.</w:t>
      </w:r>
      <w:r w:rsidR="00BC3D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>4</w:t>
      </w:r>
      <w:r w:rsidRPr="00F91F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. Комунального некомерційного медичного підприємства «Рогатинська центральна районна лікарня» (додаток </w:t>
      </w:r>
      <w:r w:rsidR="00BC3D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>4</w:t>
      </w:r>
      <w:r w:rsidRPr="00F91F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>).</w:t>
      </w:r>
    </w:p>
    <w:p w14:paraId="6A49BC5D" w14:textId="64783A0A" w:rsidR="00BC3D58" w:rsidRDefault="00E10E7C" w:rsidP="00904B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       </w:t>
      </w:r>
      <w:r w:rsidR="00BC3D58" w:rsidRPr="00F91F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1.5. Комунального некомерційного  підприємства «Рогатинський центр первинної медико-санітарної допомоги» (додаток </w:t>
      </w:r>
      <w:r w:rsidR="00BC3D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>5</w:t>
      </w:r>
      <w:r w:rsidR="00BC3D58" w:rsidRPr="00F91F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>);</w:t>
      </w:r>
    </w:p>
    <w:p w14:paraId="084E1383" w14:textId="58EA3694" w:rsidR="00BC3D58" w:rsidRDefault="00904BB5" w:rsidP="00904BB5">
      <w:pPr>
        <w:spacing w:after="0" w:line="25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  </w:t>
      </w:r>
      <w:r w:rsidR="00BC3D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>2.</w:t>
      </w:r>
      <w:r w:rsidR="00BC3D58" w:rsidRPr="00BC3D58">
        <w:rPr>
          <w:rFonts w:ascii="Times New Roman" w:eastAsia="Calibri" w:hAnsi="Times New Roman" w:cs="Times New Roman"/>
        </w:rPr>
        <w:t xml:space="preserve"> </w:t>
      </w:r>
      <w:r w:rsidR="00BC3D58" w:rsidRPr="00BC3D58">
        <w:rPr>
          <w:rFonts w:ascii="Times New Roman" w:eastAsia="Calibri" w:hAnsi="Times New Roman" w:cs="Times New Roman"/>
          <w:sz w:val="28"/>
          <w:szCs w:val="28"/>
        </w:rPr>
        <w:t xml:space="preserve">Подати </w:t>
      </w:r>
      <w:r w:rsidR="00E10E7C">
        <w:rPr>
          <w:rFonts w:ascii="Times New Roman" w:eastAsia="Calibri" w:hAnsi="Times New Roman" w:cs="Times New Roman"/>
          <w:sz w:val="28"/>
          <w:szCs w:val="28"/>
        </w:rPr>
        <w:t xml:space="preserve">звіти </w:t>
      </w:r>
      <w:r w:rsidR="00BC3D58" w:rsidRPr="00BC3D58">
        <w:rPr>
          <w:rFonts w:ascii="Times New Roman" w:eastAsia="Calibri" w:hAnsi="Times New Roman" w:cs="Times New Roman"/>
          <w:sz w:val="28"/>
          <w:szCs w:val="28"/>
        </w:rPr>
        <w:t xml:space="preserve">на затвердження чергової сесії </w:t>
      </w:r>
      <w:r w:rsidR="00E10E7C">
        <w:rPr>
          <w:rFonts w:ascii="Times New Roman" w:eastAsia="Calibri" w:hAnsi="Times New Roman" w:cs="Times New Roman"/>
          <w:sz w:val="28"/>
          <w:szCs w:val="28"/>
        </w:rPr>
        <w:t>Рогатинської міської</w:t>
      </w:r>
      <w:r w:rsidR="00BC3D58" w:rsidRPr="00BC3D58">
        <w:rPr>
          <w:rFonts w:ascii="Times New Roman" w:eastAsia="Calibri" w:hAnsi="Times New Roman" w:cs="Times New Roman"/>
          <w:sz w:val="28"/>
          <w:szCs w:val="28"/>
        </w:rPr>
        <w:t xml:space="preserve"> ради.</w:t>
      </w:r>
    </w:p>
    <w:p w14:paraId="1A20965A" w14:textId="420B2ED9" w:rsidR="00BC3D58" w:rsidRPr="00F91F82" w:rsidRDefault="00BC3D58" w:rsidP="004A7EFA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</w:pPr>
    </w:p>
    <w:p w14:paraId="37026A42" w14:textId="77777777" w:rsidR="00F91F82" w:rsidRPr="00F91F82" w:rsidRDefault="00F91F82" w:rsidP="00F91F82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F91F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>Міський голова                                                                                     Сергій НАСАЛИК</w:t>
      </w:r>
    </w:p>
    <w:p w14:paraId="72B34655" w14:textId="77777777" w:rsidR="00F91F82" w:rsidRPr="00F91F82" w:rsidRDefault="00F91F82" w:rsidP="00F91F82">
      <w:pPr>
        <w:shd w:val="clear" w:color="auto" w:fill="FFFFFF"/>
        <w:spacing w:after="105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</w:pPr>
    </w:p>
    <w:p w14:paraId="629E1B58" w14:textId="77777777" w:rsidR="00F91F82" w:rsidRPr="00F91F82" w:rsidRDefault="00F91F82" w:rsidP="00F91F82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F91F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>Керуючий справами</w:t>
      </w:r>
    </w:p>
    <w:p w14:paraId="4DBB297F" w14:textId="17355BC6" w:rsidR="00C23E43" w:rsidRPr="00407033" w:rsidRDefault="00F91F82" w:rsidP="00407033">
      <w:pPr>
        <w:shd w:val="clear" w:color="auto" w:fill="FFFFFF"/>
        <w:tabs>
          <w:tab w:val="left" w:pos="7245"/>
        </w:tabs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sectPr w:rsidR="00C23E43" w:rsidRPr="00407033" w:rsidSect="00904BB5">
          <w:pgSz w:w="11906" w:h="16838"/>
          <w:pgMar w:top="850" w:right="566" w:bottom="850" w:left="1417" w:header="708" w:footer="708" w:gutter="0"/>
          <w:cols w:space="708"/>
          <w:docGrid w:linePitch="360"/>
        </w:sectPr>
      </w:pPr>
      <w:r w:rsidRPr="00F91F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>ви</w:t>
      </w:r>
      <w:r w:rsidR="004070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>конавчого комітету</w:t>
      </w:r>
      <w:r w:rsidR="004070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ab/>
        <w:t xml:space="preserve">  Олег ВОВКУН</w:t>
      </w:r>
      <w:bookmarkStart w:id="1" w:name="_GoBack"/>
      <w:bookmarkEnd w:id="1"/>
    </w:p>
    <w:p w14:paraId="7829AA93" w14:textId="421114BF" w:rsidR="009C54AA" w:rsidRPr="009C54AA" w:rsidRDefault="009C54AA" w:rsidP="004A7EFA">
      <w:pPr>
        <w:tabs>
          <w:tab w:val="left" w:pos="1701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9C54AA" w:rsidRPr="009C54AA" w:rsidSect="00C63F88">
      <w:pgSz w:w="16838" w:h="11906" w:orient="landscape"/>
      <w:pgMar w:top="1135" w:right="1245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1D5B1" w14:textId="77777777" w:rsidR="006A7DDA" w:rsidRDefault="006A7DDA" w:rsidP="0080432D">
      <w:pPr>
        <w:spacing w:after="0" w:line="240" w:lineRule="auto"/>
      </w:pPr>
      <w:r>
        <w:separator/>
      </w:r>
    </w:p>
  </w:endnote>
  <w:endnote w:type="continuationSeparator" w:id="0">
    <w:p w14:paraId="3A6A0E52" w14:textId="77777777" w:rsidR="006A7DDA" w:rsidRDefault="006A7DDA" w:rsidP="00804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31230" w14:textId="77777777" w:rsidR="006A7DDA" w:rsidRDefault="006A7DDA" w:rsidP="0080432D">
      <w:pPr>
        <w:spacing w:after="0" w:line="240" w:lineRule="auto"/>
      </w:pPr>
      <w:r>
        <w:separator/>
      </w:r>
    </w:p>
  </w:footnote>
  <w:footnote w:type="continuationSeparator" w:id="0">
    <w:p w14:paraId="0FFDF2C6" w14:textId="77777777" w:rsidR="006A7DDA" w:rsidRDefault="006A7DDA" w:rsidP="008043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5E5AEF"/>
    <w:multiLevelType w:val="multilevel"/>
    <w:tmpl w:val="7CB6D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F82"/>
    <w:rsid w:val="00087E73"/>
    <w:rsid w:val="000C26F1"/>
    <w:rsid w:val="00376F76"/>
    <w:rsid w:val="003C3C16"/>
    <w:rsid w:val="00407033"/>
    <w:rsid w:val="004A7EFA"/>
    <w:rsid w:val="006A7DDA"/>
    <w:rsid w:val="007D4CB0"/>
    <w:rsid w:val="007D6903"/>
    <w:rsid w:val="0080432D"/>
    <w:rsid w:val="008A43DB"/>
    <w:rsid w:val="00904BB5"/>
    <w:rsid w:val="009711CD"/>
    <w:rsid w:val="009C54AA"/>
    <w:rsid w:val="00B22F58"/>
    <w:rsid w:val="00B4113B"/>
    <w:rsid w:val="00B84F1B"/>
    <w:rsid w:val="00B94862"/>
    <w:rsid w:val="00BC3D58"/>
    <w:rsid w:val="00BF0E56"/>
    <w:rsid w:val="00C23E43"/>
    <w:rsid w:val="00C63F88"/>
    <w:rsid w:val="00D105C6"/>
    <w:rsid w:val="00DA60DF"/>
    <w:rsid w:val="00E10E7C"/>
    <w:rsid w:val="00E46F71"/>
    <w:rsid w:val="00E87131"/>
    <w:rsid w:val="00ED0B9E"/>
    <w:rsid w:val="00F9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3ACA28"/>
  <w15:chartTrackingRefBased/>
  <w15:docId w15:val="{91AA325C-F5D5-407A-AAC3-836D9A87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1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F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1F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1F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1F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1F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1F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1F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1F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1F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1F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1F8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1F8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1F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1F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1F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1F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1F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91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1F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91F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1F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91F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1F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1F8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1F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91F8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91F82"/>
    <w:rPr>
      <w:b/>
      <w:bCs/>
      <w:smallCaps/>
      <w:color w:val="0F4761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D10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D105C6"/>
    <w:rPr>
      <w:rFonts w:ascii="Segoe UI" w:hAnsi="Segoe UI" w:cs="Segoe U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8043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Верхній колонтитул Знак"/>
    <w:basedOn w:val="a0"/>
    <w:link w:val="af0"/>
    <w:uiPriority w:val="99"/>
    <w:rsid w:val="0080432D"/>
  </w:style>
  <w:style w:type="paragraph" w:styleId="af2">
    <w:name w:val="footer"/>
    <w:basedOn w:val="a"/>
    <w:link w:val="af3"/>
    <w:uiPriority w:val="99"/>
    <w:unhideWhenUsed/>
    <w:rsid w:val="008043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Нижній колонтитул Знак"/>
    <w:basedOn w:val="a0"/>
    <w:link w:val="af2"/>
    <w:uiPriority w:val="99"/>
    <w:rsid w:val="0080432D"/>
  </w:style>
  <w:style w:type="character" w:styleId="af4">
    <w:name w:val="Hyperlink"/>
    <w:basedOn w:val="a0"/>
    <w:uiPriority w:val="99"/>
    <w:semiHidden/>
    <w:unhideWhenUsed/>
    <w:rsid w:val="00376F76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376F76"/>
    <w:rPr>
      <w:color w:val="800080"/>
      <w:u w:val="single"/>
    </w:rPr>
  </w:style>
  <w:style w:type="paragraph" w:customStyle="1" w:styleId="msonormal0">
    <w:name w:val="msonormal"/>
    <w:basedOn w:val="a"/>
    <w:rsid w:val="00376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customStyle="1" w:styleId="font5">
    <w:name w:val="font5"/>
    <w:basedOn w:val="a"/>
    <w:rsid w:val="00376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kern w:val="0"/>
      <w:sz w:val="32"/>
      <w:szCs w:val="32"/>
      <w:lang w:eastAsia="uk-UA"/>
      <w14:ligatures w14:val="none"/>
    </w:rPr>
  </w:style>
  <w:style w:type="paragraph" w:customStyle="1" w:styleId="xl416">
    <w:name w:val="xl416"/>
    <w:basedOn w:val="a"/>
    <w:rsid w:val="00376F7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uk-UA"/>
      <w14:ligatures w14:val="none"/>
    </w:rPr>
  </w:style>
  <w:style w:type="paragraph" w:customStyle="1" w:styleId="xl417">
    <w:name w:val="xl417"/>
    <w:basedOn w:val="a"/>
    <w:rsid w:val="00376F7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uk-UA"/>
      <w14:ligatures w14:val="none"/>
    </w:rPr>
  </w:style>
  <w:style w:type="paragraph" w:customStyle="1" w:styleId="xl418">
    <w:name w:val="xl418"/>
    <w:basedOn w:val="a"/>
    <w:rsid w:val="00376F7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uk-UA"/>
      <w14:ligatures w14:val="none"/>
    </w:rPr>
  </w:style>
  <w:style w:type="paragraph" w:customStyle="1" w:styleId="xl419">
    <w:name w:val="xl419"/>
    <w:basedOn w:val="a"/>
    <w:rsid w:val="00376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uk-UA"/>
      <w14:ligatures w14:val="none"/>
    </w:rPr>
  </w:style>
  <w:style w:type="paragraph" w:customStyle="1" w:styleId="xl420">
    <w:name w:val="xl420"/>
    <w:basedOn w:val="a"/>
    <w:rsid w:val="00376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uk-UA"/>
      <w14:ligatures w14:val="none"/>
    </w:rPr>
  </w:style>
  <w:style w:type="paragraph" w:customStyle="1" w:styleId="xl421">
    <w:name w:val="xl421"/>
    <w:basedOn w:val="a"/>
    <w:rsid w:val="00376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uk-UA"/>
      <w14:ligatures w14:val="none"/>
    </w:rPr>
  </w:style>
  <w:style w:type="paragraph" w:customStyle="1" w:styleId="xl422">
    <w:name w:val="xl422"/>
    <w:basedOn w:val="a"/>
    <w:rsid w:val="00376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uk-UA"/>
      <w14:ligatures w14:val="none"/>
    </w:rPr>
  </w:style>
  <w:style w:type="paragraph" w:customStyle="1" w:styleId="xl423">
    <w:name w:val="xl423"/>
    <w:basedOn w:val="a"/>
    <w:rsid w:val="00376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uk-UA"/>
      <w14:ligatures w14:val="none"/>
    </w:rPr>
  </w:style>
  <w:style w:type="paragraph" w:customStyle="1" w:styleId="xl424">
    <w:name w:val="xl424"/>
    <w:basedOn w:val="a"/>
    <w:rsid w:val="00376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uk-UA"/>
      <w14:ligatures w14:val="none"/>
    </w:rPr>
  </w:style>
  <w:style w:type="paragraph" w:customStyle="1" w:styleId="xl425">
    <w:name w:val="xl425"/>
    <w:basedOn w:val="a"/>
    <w:rsid w:val="00376F7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uk-UA"/>
      <w14:ligatures w14:val="none"/>
    </w:rPr>
  </w:style>
  <w:style w:type="paragraph" w:customStyle="1" w:styleId="xl426">
    <w:name w:val="xl426"/>
    <w:basedOn w:val="a"/>
    <w:rsid w:val="00376F7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uk-UA"/>
      <w14:ligatures w14:val="none"/>
    </w:rPr>
  </w:style>
  <w:style w:type="paragraph" w:customStyle="1" w:styleId="xl427">
    <w:name w:val="xl427"/>
    <w:basedOn w:val="a"/>
    <w:rsid w:val="00376F7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uk-UA"/>
      <w14:ligatures w14:val="none"/>
    </w:rPr>
  </w:style>
  <w:style w:type="paragraph" w:customStyle="1" w:styleId="xl428">
    <w:name w:val="xl428"/>
    <w:basedOn w:val="a"/>
    <w:rsid w:val="00376F7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uk-UA"/>
      <w14:ligatures w14:val="none"/>
    </w:rPr>
  </w:style>
  <w:style w:type="paragraph" w:customStyle="1" w:styleId="xl429">
    <w:name w:val="xl429"/>
    <w:basedOn w:val="a"/>
    <w:rsid w:val="00376F7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uk-UA"/>
      <w14:ligatures w14:val="none"/>
    </w:rPr>
  </w:style>
  <w:style w:type="paragraph" w:customStyle="1" w:styleId="xl430">
    <w:name w:val="xl430"/>
    <w:basedOn w:val="a"/>
    <w:rsid w:val="00376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uk-UA"/>
      <w14:ligatures w14:val="none"/>
    </w:rPr>
  </w:style>
  <w:style w:type="paragraph" w:customStyle="1" w:styleId="xl431">
    <w:name w:val="xl431"/>
    <w:basedOn w:val="a"/>
    <w:rsid w:val="00376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uk-UA"/>
      <w14:ligatures w14:val="none"/>
    </w:rPr>
  </w:style>
  <w:style w:type="paragraph" w:customStyle="1" w:styleId="xl432">
    <w:name w:val="xl432"/>
    <w:basedOn w:val="a"/>
    <w:rsid w:val="00376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uk-UA"/>
      <w14:ligatures w14:val="none"/>
    </w:rPr>
  </w:style>
  <w:style w:type="paragraph" w:customStyle="1" w:styleId="xl433">
    <w:name w:val="xl433"/>
    <w:basedOn w:val="a"/>
    <w:rsid w:val="00376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uk-UA"/>
      <w14:ligatures w14:val="none"/>
    </w:rPr>
  </w:style>
  <w:style w:type="paragraph" w:customStyle="1" w:styleId="xl434">
    <w:name w:val="xl434"/>
    <w:basedOn w:val="a"/>
    <w:rsid w:val="00376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uk-UA"/>
      <w14:ligatures w14:val="none"/>
    </w:rPr>
  </w:style>
  <w:style w:type="paragraph" w:customStyle="1" w:styleId="xl435">
    <w:name w:val="xl435"/>
    <w:basedOn w:val="a"/>
    <w:rsid w:val="00376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uk-UA"/>
      <w14:ligatures w14:val="none"/>
    </w:rPr>
  </w:style>
  <w:style w:type="paragraph" w:customStyle="1" w:styleId="xl436">
    <w:name w:val="xl436"/>
    <w:basedOn w:val="a"/>
    <w:rsid w:val="00376F7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uk-UA"/>
      <w14:ligatures w14:val="none"/>
    </w:rPr>
  </w:style>
  <w:style w:type="paragraph" w:customStyle="1" w:styleId="xl437">
    <w:name w:val="xl437"/>
    <w:basedOn w:val="a"/>
    <w:rsid w:val="00376F7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uk-UA"/>
      <w14:ligatures w14:val="none"/>
    </w:rPr>
  </w:style>
  <w:style w:type="paragraph" w:customStyle="1" w:styleId="xl438">
    <w:name w:val="xl438"/>
    <w:basedOn w:val="a"/>
    <w:rsid w:val="00376F7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u w:val="single"/>
      <w:lang w:eastAsia="uk-UA"/>
      <w14:ligatures w14:val="none"/>
    </w:rPr>
  </w:style>
  <w:style w:type="paragraph" w:customStyle="1" w:styleId="xl439">
    <w:name w:val="xl439"/>
    <w:basedOn w:val="a"/>
    <w:rsid w:val="00376F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uk-UA"/>
      <w14:ligatures w14:val="none"/>
    </w:rPr>
  </w:style>
  <w:style w:type="paragraph" w:customStyle="1" w:styleId="xl440">
    <w:name w:val="xl440"/>
    <w:basedOn w:val="a"/>
    <w:rsid w:val="00376F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uk-UA"/>
      <w14:ligatures w14:val="none"/>
    </w:rPr>
  </w:style>
  <w:style w:type="paragraph" w:customStyle="1" w:styleId="xl441">
    <w:name w:val="xl441"/>
    <w:basedOn w:val="a"/>
    <w:rsid w:val="00376F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uk-UA"/>
      <w14:ligatures w14:val="none"/>
    </w:rPr>
  </w:style>
  <w:style w:type="paragraph" w:customStyle="1" w:styleId="xl442">
    <w:name w:val="xl442"/>
    <w:basedOn w:val="a"/>
    <w:rsid w:val="00376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uk-UA"/>
      <w14:ligatures w14:val="none"/>
    </w:rPr>
  </w:style>
  <w:style w:type="paragraph" w:customStyle="1" w:styleId="xl443">
    <w:name w:val="xl443"/>
    <w:basedOn w:val="a"/>
    <w:rsid w:val="00376F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uk-UA"/>
      <w14:ligatures w14:val="none"/>
    </w:rPr>
  </w:style>
  <w:style w:type="paragraph" w:customStyle="1" w:styleId="xl444">
    <w:name w:val="xl444"/>
    <w:basedOn w:val="a"/>
    <w:rsid w:val="00376F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uk-UA"/>
      <w14:ligatures w14:val="none"/>
    </w:rPr>
  </w:style>
  <w:style w:type="paragraph" w:customStyle="1" w:styleId="xl445">
    <w:name w:val="xl445"/>
    <w:basedOn w:val="a"/>
    <w:rsid w:val="00376F7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uk-UA"/>
      <w14:ligatures w14:val="none"/>
    </w:rPr>
  </w:style>
  <w:style w:type="paragraph" w:customStyle="1" w:styleId="xl446">
    <w:name w:val="xl446"/>
    <w:basedOn w:val="a"/>
    <w:rsid w:val="00376F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uk-UA"/>
      <w14:ligatures w14:val="none"/>
    </w:rPr>
  </w:style>
  <w:style w:type="paragraph" w:customStyle="1" w:styleId="xl447">
    <w:name w:val="xl447"/>
    <w:basedOn w:val="a"/>
    <w:rsid w:val="00376F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uk-UA"/>
      <w14:ligatures w14:val="none"/>
    </w:rPr>
  </w:style>
  <w:style w:type="paragraph" w:customStyle="1" w:styleId="xl448">
    <w:name w:val="xl448"/>
    <w:basedOn w:val="a"/>
    <w:rsid w:val="00376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uk-UA"/>
      <w14:ligatures w14:val="none"/>
    </w:rPr>
  </w:style>
  <w:style w:type="paragraph" w:customStyle="1" w:styleId="xl449">
    <w:name w:val="xl449"/>
    <w:basedOn w:val="a"/>
    <w:rsid w:val="00376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uk-UA"/>
      <w14:ligatures w14:val="none"/>
    </w:rPr>
  </w:style>
  <w:style w:type="paragraph" w:customStyle="1" w:styleId="xl450">
    <w:name w:val="xl450"/>
    <w:basedOn w:val="a"/>
    <w:rsid w:val="00376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uk-UA"/>
      <w14:ligatures w14:val="none"/>
    </w:rPr>
  </w:style>
  <w:style w:type="paragraph" w:customStyle="1" w:styleId="xl451">
    <w:name w:val="xl451"/>
    <w:basedOn w:val="a"/>
    <w:rsid w:val="00376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uk-UA"/>
      <w14:ligatures w14:val="none"/>
    </w:rPr>
  </w:style>
  <w:style w:type="paragraph" w:customStyle="1" w:styleId="xl452">
    <w:name w:val="xl452"/>
    <w:basedOn w:val="a"/>
    <w:rsid w:val="00376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uk-UA"/>
      <w14:ligatures w14:val="none"/>
    </w:rPr>
  </w:style>
  <w:style w:type="paragraph" w:customStyle="1" w:styleId="xl453">
    <w:name w:val="xl453"/>
    <w:basedOn w:val="a"/>
    <w:rsid w:val="00376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uk-UA"/>
      <w14:ligatures w14:val="none"/>
    </w:rPr>
  </w:style>
  <w:style w:type="paragraph" w:customStyle="1" w:styleId="xl454">
    <w:name w:val="xl454"/>
    <w:basedOn w:val="a"/>
    <w:rsid w:val="00376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uk-UA"/>
      <w14:ligatures w14:val="none"/>
    </w:rPr>
  </w:style>
  <w:style w:type="paragraph" w:customStyle="1" w:styleId="xl455">
    <w:name w:val="xl455"/>
    <w:basedOn w:val="a"/>
    <w:rsid w:val="00376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uk-UA"/>
      <w14:ligatures w14:val="none"/>
    </w:rPr>
  </w:style>
  <w:style w:type="paragraph" w:customStyle="1" w:styleId="xl456">
    <w:name w:val="xl456"/>
    <w:basedOn w:val="a"/>
    <w:rsid w:val="00376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uk-UA"/>
      <w14:ligatures w14:val="none"/>
    </w:rPr>
  </w:style>
  <w:style w:type="paragraph" w:customStyle="1" w:styleId="xl457">
    <w:name w:val="xl457"/>
    <w:basedOn w:val="a"/>
    <w:rsid w:val="00376F7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uk-UA"/>
      <w14:ligatures w14:val="none"/>
    </w:rPr>
  </w:style>
  <w:style w:type="paragraph" w:customStyle="1" w:styleId="xl458">
    <w:name w:val="xl458"/>
    <w:basedOn w:val="a"/>
    <w:rsid w:val="00376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uk-UA"/>
      <w14:ligatures w14:val="none"/>
    </w:rPr>
  </w:style>
  <w:style w:type="paragraph" w:customStyle="1" w:styleId="xl459">
    <w:name w:val="xl459"/>
    <w:basedOn w:val="a"/>
    <w:rsid w:val="00376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uk-UA"/>
      <w14:ligatures w14:val="none"/>
    </w:rPr>
  </w:style>
  <w:style w:type="paragraph" w:customStyle="1" w:styleId="xl460">
    <w:name w:val="xl460"/>
    <w:basedOn w:val="a"/>
    <w:rsid w:val="00376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uk-UA"/>
      <w14:ligatures w14:val="none"/>
    </w:rPr>
  </w:style>
  <w:style w:type="paragraph" w:customStyle="1" w:styleId="xl461">
    <w:name w:val="xl461"/>
    <w:basedOn w:val="a"/>
    <w:rsid w:val="00376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uk-UA"/>
      <w14:ligatures w14:val="none"/>
    </w:rPr>
  </w:style>
  <w:style w:type="paragraph" w:customStyle="1" w:styleId="xl462">
    <w:name w:val="xl462"/>
    <w:basedOn w:val="a"/>
    <w:rsid w:val="00376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uk-UA"/>
      <w14:ligatures w14:val="none"/>
    </w:rPr>
  </w:style>
  <w:style w:type="paragraph" w:customStyle="1" w:styleId="xl463">
    <w:name w:val="xl463"/>
    <w:basedOn w:val="a"/>
    <w:rsid w:val="00376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uk-UA"/>
      <w14:ligatures w14:val="none"/>
    </w:rPr>
  </w:style>
  <w:style w:type="paragraph" w:customStyle="1" w:styleId="xl464">
    <w:name w:val="xl464"/>
    <w:basedOn w:val="a"/>
    <w:rsid w:val="00376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uk-UA"/>
      <w14:ligatures w14:val="none"/>
    </w:rPr>
  </w:style>
  <w:style w:type="paragraph" w:customStyle="1" w:styleId="xl465">
    <w:name w:val="xl465"/>
    <w:basedOn w:val="a"/>
    <w:rsid w:val="00376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28"/>
      <w:szCs w:val="28"/>
      <w:lang w:eastAsia="uk-UA"/>
      <w14:ligatures w14:val="none"/>
    </w:rPr>
  </w:style>
  <w:style w:type="paragraph" w:customStyle="1" w:styleId="xl466">
    <w:name w:val="xl466"/>
    <w:basedOn w:val="a"/>
    <w:rsid w:val="00376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uk-UA"/>
      <w14:ligatures w14:val="none"/>
    </w:rPr>
  </w:style>
  <w:style w:type="paragraph" w:customStyle="1" w:styleId="xl467">
    <w:name w:val="xl467"/>
    <w:basedOn w:val="a"/>
    <w:rsid w:val="00376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uk-UA"/>
      <w14:ligatures w14:val="none"/>
    </w:rPr>
  </w:style>
  <w:style w:type="paragraph" w:customStyle="1" w:styleId="xl468">
    <w:name w:val="xl468"/>
    <w:basedOn w:val="a"/>
    <w:rsid w:val="00376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uk-UA"/>
      <w14:ligatures w14:val="none"/>
    </w:rPr>
  </w:style>
  <w:style w:type="paragraph" w:customStyle="1" w:styleId="xl469">
    <w:name w:val="xl469"/>
    <w:basedOn w:val="a"/>
    <w:rsid w:val="00376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uk-UA"/>
      <w14:ligatures w14:val="none"/>
    </w:rPr>
  </w:style>
  <w:style w:type="paragraph" w:customStyle="1" w:styleId="xl470">
    <w:name w:val="xl470"/>
    <w:basedOn w:val="a"/>
    <w:rsid w:val="00376F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customStyle="1" w:styleId="xl471">
    <w:name w:val="xl471"/>
    <w:basedOn w:val="a"/>
    <w:rsid w:val="00376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uk-UA"/>
      <w14:ligatures w14:val="none"/>
    </w:rPr>
  </w:style>
  <w:style w:type="paragraph" w:customStyle="1" w:styleId="xl472">
    <w:name w:val="xl472"/>
    <w:basedOn w:val="a"/>
    <w:rsid w:val="00376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uk-UA"/>
      <w14:ligatures w14:val="none"/>
    </w:rPr>
  </w:style>
  <w:style w:type="paragraph" w:customStyle="1" w:styleId="xl473">
    <w:name w:val="xl473"/>
    <w:basedOn w:val="a"/>
    <w:rsid w:val="00376F7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uk-UA"/>
      <w14:ligatures w14:val="none"/>
    </w:rPr>
  </w:style>
  <w:style w:type="paragraph" w:customStyle="1" w:styleId="xl474">
    <w:name w:val="xl474"/>
    <w:basedOn w:val="a"/>
    <w:rsid w:val="00376F7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uk-UA"/>
      <w14:ligatures w14:val="none"/>
    </w:rPr>
  </w:style>
  <w:style w:type="paragraph" w:customStyle="1" w:styleId="xl475">
    <w:name w:val="xl475"/>
    <w:basedOn w:val="a"/>
    <w:rsid w:val="00376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uk-UA"/>
      <w14:ligatures w14:val="none"/>
    </w:rPr>
  </w:style>
  <w:style w:type="paragraph" w:customStyle="1" w:styleId="xl476">
    <w:name w:val="xl476"/>
    <w:basedOn w:val="a"/>
    <w:rsid w:val="00376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uk-UA"/>
      <w14:ligatures w14:val="none"/>
    </w:rPr>
  </w:style>
  <w:style w:type="paragraph" w:customStyle="1" w:styleId="xl477">
    <w:name w:val="xl477"/>
    <w:basedOn w:val="a"/>
    <w:rsid w:val="00376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uk-UA"/>
      <w14:ligatures w14:val="none"/>
    </w:rPr>
  </w:style>
  <w:style w:type="paragraph" w:customStyle="1" w:styleId="xl478">
    <w:name w:val="xl478"/>
    <w:basedOn w:val="a"/>
    <w:rsid w:val="00376F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customStyle="1" w:styleId="xl479">
    <w:name w:val="xl479"/>
    <w:basedOn w:val="a"/>
    <w:rsid w:val="00376F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customStyle="1" w:styleId="xl480">
    <w:name w:val="xl480"/>
    <w:basedOn w:val="a"/>
    <w:rsid w:val="00376F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uk-UA"/>
      <w14:ligatures w14:val="none"/>
    </w:rPr>
  </w:style>
  <w:style w:type="paragraph" w:customStyle="1" w:styleId="xl481">
    <w:name w:val="xl481"/>
    <w:basedOn w:val="a"/>
    <w:rsid w:val="00376F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uk-UA"/>
      <w14:ligatures w14:val="none"/>
    </w:rPr>
  </w:style>
  <w:style w:type="paragraph" w:customStyle="1" w:styleId="xl482">
    <w:name w:val="xl482"/>
    <w:basedOn w:val="a"/>
    <w:rsid w:val="00376F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uk-UA"/>
      <w14:ligatures w14:val="none"/>
    </w:rPr>
  </w:style>
  <w:style w:type="paragraph" w:customStyle="1" w:styleId="xl483">
    <w:name w:val="xl483"/>
    <w:basedOn w:val="a"/>
    <w:rsid w:val="00376F7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uk-UA"/>
      <w14:ligatures w14:val="none"/>
    </w:rPr>
  </w:style>
  <w:style w:type="paragraph" w:customStyle="1" w:styleId="xl484">
    <w:name w:val="xl484"/>
    <w:basedOn w:val="a"/>
    <w:rsid w:val="00376F7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uk-UA"/>
      <w14:ligatures w14:val="none"/>
    </w:rPr>
  </w:style>
  <w:style w:type="paragraph" w:customStyle="1" w:styleId="xl485">
    <w:name w:val="xl485"/>
    <w:basedOn w:val="a"/>
    <w:rsid w:val="00376F7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uk-UA"/>
      <w14:ligatures w14:val="none"/>
    </w:rPr>
  </w:style>
  <w:style w:type="paragraph" w:customStyle="1" w:styleId="xl486">
    <w:name w:val="xl486"/>
    <w:basedOn w:val="a"/>
    <w:rsid w:val="00376F7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uk-UA"/>
      <w14:ligatures w14:val="none"/>
    </w:rPr>
  </w:style>
  <w:style w:type="paragraph" w:customStyle="1" w:styleId="xl487">
    <w:name w:val="xl487"/>
    <w:basedOn w:val="a"/>
    <w:rsid w:val="00376F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uk-UA"/>
      <w14:ligatures w14:val="none"/>
    </w:rPr>
  </w:style>
  <w:style w:type="paragraph" w:customStyle="1" w:styleId="xl488">
    <w:name w:val="xl488"/>
    <w:basedOn w:val="a"/>
    <w:rsid w:val="00376F7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u w:val="single"/>
      <w:lang w:eastAsia="uk-UA"/>
      <w14:ligatures w14:val="none"/>
    </w:rPr>
  </w:style>
  <w:style w:type="paragraph" w:customStyle="1" w:styleId="xl489">
    <w:name w:val="xl489"/>
    <w:basedOn w:val="a"/>
    <w:rsid w:val="00376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u w:val="single"/>
      <w:lang w:eastAsia="uk-UA"/>
      <w14:ligatures w14:val="none"/>
    </w:rPr>
  </w:style>
  <w:style w:type="paragraph" w:customStyle="1" w:styleId="xl490">
    <w:name w:val="xl490"/>
    <w:basedOn w:val="a"/>
    <w:rsid w:val="00376F7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uk-UA"/>
      <w14:ligatures w14:val="none"/>
    </w:rPr>
  </w:style>
  <w:style w:type="paragraph" w:customStyle="1" w:styleId="xl491">
    <w:name w:val="xl491"/>
    <w:basedOn w:val="a"/>
    <w:rsid w:val="00376F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uk-UA"/>
      <w14:ligatures w14:val="none"/>
    </w:rPr>
  </w:style>
  <w:style w:type="paragraph" w:customStyle="1" w:styleId="xl492">
    <w:name w:val="xl492"/>
    <w:basedOn w:val="a"/>
    <w:rsid w:val="00376F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uk-UA"/>
      <w14:ligatures w14:val="none"/>
    </w:rPr>
  </w:style>
  <w:style w:type="paragraph" w:customStyle="1" w:styleId="xl493">
    <w:name w:val="xl493"/>
    <w:basedOn w:val="a"/>
    <w:rsid w:val="00376F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uk-UA"/>
      <w14:ligatures w14:val="none"/>
    </w:rPr>
  </w:style>
  <w:style w:type="paragraph" w:customStyle="1" w:styleId="xl494">
    <w:name w:val="xl494"/>
    <w:basedOn w:val="a"/>
    <w:rsid w:val="00376F7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uk-UA"/>
      <w14:ligatures w14:val="none"/>
    </w:rPr>
  </w:style>
  <w:style w:type="paragraph" w:customStyle="1" w:styleId="xl495">
    <w:name w:val="xl495"/>
    <w:basedOn w:val="a"/>
    <w:rsid w:val="00376F7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uk-UA"/>
      <w14:ligatures w14:val="none"/>
    </w:rPr>
  </w:style>
  <w:style w:type="paragraph" w:customStyle="1" w:styleId="xl496">
    <w:name w:val="xl496"/>
    <w:basedOn w:val="a"/>
    <w:rsid w:val="00376F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uk-UA"/>
      <w14:ligatures w14:val="none"/>
    </w:rPr>
  </w:style>
  <w:style w:type="paragraph" w:customStyle="1" w:styleId="xl497">
    <w:name w:val="xl497"/>
    <w:basedOn w:val="a"/>
    <w:rsid w:val="00376F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uk-UA"/>
      <w14:ligatures w14:val="none"/>
    </w:rPr>
  </w:style>
  <w:style w:type="paragraph" w:customStyle="1" w:styleId="xl498">
    <w:name w:val="xl498"/>
    <w:basedOn w:val="a"/>
    <w:rsid w:val="00376F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uk-UA"/>
      <w14:ligatures w14:val="none"/>
    </w:rPr>
  </w:style>
  <w:style w:type="paragraph" w:customStyle="1" w:styleId="xl499">
    <w:name w:val="xl499"/>
    <w:basedOn w:val="a"/>
    <w:rsid w:val="00376F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uk-UA"/>
      <w14:ligatures w14:val="none"/>
    </w:rPr>
  </w:style>
  <w:style w:type="paragraph" w:customStyle="1" w:styleId="xl500">
    <w:name w:val="xl500"/>
    <w:basedOn w:val="a"/>
    <w:rsid w:val="00376F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uk-UA"/>
      <w14:ligatures w14:val="none"/>
    </w:rPr>
  </w:style>
  <w:style w:type="paragraph" w:customStyle="1" w:styleId="xl501">
    <w:name w:val="xl501"/>
    <w:basedOn w:val="a"/>
    <w:rsid w:val="00376F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1014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2026-02-20T14:09:00Z</cp:lastPrinted>
  <dcterms:created xsi:type="dcterms:W3CDTF">2026-02-20T14:10:00Z</dcterms:created>
  <dcterms:modified xsi:type="dcterms:W3CDTF">2026-03-02T07:10:00Z</dcterms:modified>
</cp:coreProperties>
</file>