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3D1D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688DA4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7BFE2A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EC4A74">
        <w:rPr>
          <w:rFonts w:ascii="Times New Roman" w:hAnsi="Times New Roman"/>
          <w:sz w:val="28"/>
          <w:szCs w:val="28"/>
        </w:rPr>
        <w:t xml:space="preserve"> Баглаю В.М.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00D3E0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C4A74">
        <w:rPr>
          <w:rFonts w:ascii="Times New Roman" w:hAnsi="Times New Roman"/>
          <w:sz w:val="28"/>
          <w:szCs w:val="28"/>
          <w:lang w:eastAsia="uk-UA"/>
        </w:rPr>
        <w:t xml:space="preserve"> Баглая Володимира Михайловича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D2A4E8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7950938"/>
      <w:r w:rsidR="00EC4A74">
        <w:rPr>
          <w:rFonts w:ascii="Times New Roman" w:hAnsi="Times New Roman"/>
          <w:sz w:val="28"/>
          <w:szCs w:val="28"/>
          <w:lang w:eastAsia="uk-UA"/>
        </w:rPr>
        <w:t>Баглаю Володимиру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C4A74">
        <w:rPr>
          <w:rFonts w:ascii="Times New Roman" w:hAnsi="Times New Roman"/>
          <w:sz w:val="28"/>
          <w:szCs w:val="28"/>
          <w:lang w:eastAsia="uk-UA"/>
        </w:rPr>
        <w:t>2494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E86392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EC4A74">
        <w:rPr>
          <w:rFonts w:ascii="Times New Roman" w:hAnsi="Times New Roman"/>
          <w:sz w:val="28"/>
          <w:szCs w:val="28"/>
          <w:lang w:eastAsia="uk-UA"/>
        </w:rPr>
        <w:t>6502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EC4A74">
        <w:rPr>
          <w:rFonts w:ascii="Times New Roman" w:hAnsi="Times New Roman"/>
          <w:sz w:val="28"/>
          <w:szCs w:val="28"/>
          <w:lang w:eastAsia="uk-UA"/>
        </w:rPr>
        <w:t>2:0187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EC4A74">
        <w:rPr>
          <w:rFonts w:ascii="Times New Roman" w:hAnsi="Times New Roman"/>
          <w:sz w:val="28"/>
          <w:szCs w:val="28"/>
          <w:lang w:eastAsia="uk-UA"/>
        </w:rPr>
        <w:t>Беньківці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EC4A74">
        <w:rPr>
          <w:rFonts w:ascii="Times New Roman" w:hAnsi="Times New Roman"/>
          <w:sz w:val="28"/>
          <w:szCs w:val="28"/>
          <w:lang w:eastAsia="uk-UA"/>
        </w:rPr>
        <w:t xml:space="preserve"> Галицька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C4A74">
        <w:rPr>
          <w:rFonts w:ascii="Times New Roman" w:hAnsi="Times New Roman"/>
          <w:sz w:val="28"/>
          <w:szCs w:val="28"/>
          <w:lang w:eastAsia="uk-UA"/>
        </w:rPr>
        <w:t>10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FC6514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A2F00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8A2F00">
        <w:rPr>
          <w:rFonts w:ascii="Times New Roman" w:hAnsi="Times New Roman"/>
          <w:sz w:val="28"/>
          <w:szCs w:val="28"/>
          <w:lang w:eastAsia="uk-UA"/>
        </w:rPr>
        <w:t>Баглаю Володимиру Михайловичу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B46C3B0" w14:textId="06797E53" w:rsidR="00603994" w:rsidRPr="006955A1" w:rsidRDefault="0066758A" w:rsidP="00603994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2C171C">
        <w:rPr>
          <w:rFonts w:ascii="Times New Roman" w:hAnsi="Times New Roman"/>
          <w:sz w:val="28"/>
          <w:szCs w:val="28"/>
          <w:lang w:eastAsia="uk-UA"/>
        </w:rPr>
        <w:t>.</w:t>
      </w:r>
      <w:r w:rsidR="00603994">
        <w:rPr>
          <w:rFonts w:ascii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41E8B350" w14:textId="56050609" w:rsidR="00147EC5" w:rsidRPr="002C171C" w:rsidRDefault="00147EC5" w:rsidP="002C171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53EFD" w14:textId="77777777" w:rsidR="00D26950" w:rsidRDefault="00D26950">
      <w:r>
        <w:separator/>
      </w:r>
    </w:p>
  </w:endnote>
  <w:endnote w:type="continuationSeparator" w:id="0">
    <w:p w14:paraId="2D9B40A2" w14:textId="77777777" w:rsidR="00D26950" w:rsidRDefault="00D2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34A99" w14:textId="77777777" w:rsidR="00D26950" w:rsidRDefault="00D26950">
      <w:r>
        <w:separator/>
      </w:r>
    </w:p>
  </w:footnote>
  <w:footnote w:type="continuationSeparator" w:id="0">
    <w:p w14:paraId="13DCD8FA" w14:textId="77777777" w:rsidR="00D26950" w:rsidRDefault="00D26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071BC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437B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3C72"/>
    <w:rsid w:val="000E5546"/>
    <w:rsid w:val="000F27EA"/>
    <w:rsid w:val="000F460F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3D66"/>
    <w:rsid w:val="00134C1E"/>
    <w:rsid w:val="00135A0D"/>
    <w:rsid w:val="00135FD9"/>
    <w:rsid w:val="00136F60"/>
    <w:rsid w:val="0013796C"/>
    <w:rsid w:val="00140576"/>
    <w:rsid w:val="00140CEC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33D9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5EFB"/>
    <w:rsid w:val="0026736D"/>
    <w:rsid w:val="002708DB"/>
    <w:rsid w:val="00270E15"/>
    <w:rsid w:val="002718A4"/>
    <w:rsid w:val="00273C24"/>
    <w:rsid w:val="00274C2C"/>
    <w:rsid w:val="00275887"/>
    <w:rsid w:val="002766CD"/>
    <w:rsid w:val="0028055E"/>
    <w:rsid w:val="00291BAB"/>
    <w:rsid w:val="00292A0E"/>
    <w:rsid w:val="00295BED"/>
    <w:rsid w:val="002A30F2"/>
    <w:rsid w:val="002B352C"/>
    <w:rsid w:val="002B4086"/>
    <w:rsid w:val="002B473A"/>
    <w:rsid w:val="002C112D"/>
    <w:rsid w:val="002C171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033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2CD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2104"/>
    <w:rsid w:val="004C535F"/>
    <w:rsid w:val="004C5404"/>
    <w:rsid w:val="004C5A1D"/>
    <w:rsid w:val="004C5DC4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2F51"/>
    <w:rsid w:val="005E6EA0"/>
    <w:rsid w:val="005F13B5"/>
    <w:rsid w:val="005F6F3F"/>
    <w:rsid w:val="0060178F"/>
    <w:rsid w:val="006025F0"/>
    <w:rsid w:val="006034D2"/>
    <w:rsid w:val="00603994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0330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3CF6"/>
    <w:rsid w:val="006C443F"/>
    <w:rsid w:val="006D024F"/>
    <w:rsid w:val="006D0C2B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2940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2F00"/>
    <w:rsid w:val="008A5653"/>
    <w:rsid w:val="008A7080"/>
    <w:rsid w:val="008B09F5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107A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03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169FC"/>
    <w:rsid w:val="00A21A2C"/>
    <w:rsid w:val="00A23712"/>
    <w:rsid w:val="00A23967"/>
    <w:rsid w:val="00A26B5D"/>
    <w:rsid w:val="00A332F3"/>
    <w:rsid w:val="00A333FC"/>
    <w:rsid w:val="00A35C22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3BF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0660"/>
    <w:rsid w:val="00BF487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2662"/>
    <w:rsid w:val="00CD562B"/>
    <w:rsid w:val="00CE0190"/>
    <w:rsid w:val="00CF6C8D"/>
    <w:rsid w:val="00D01315"/>
    <w:rsid w:val="00D173CD"/>
    <w:rsid w:val="00D24517"/>
    <w:rsid w:val="00D245B1"/>
    <w:rsid w:val="00D26950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734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BC9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4A74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089F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87710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C6D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35</cp:revision>
  <cp:lastPrinted>2015-03-22T10:05:00Z</cp:lastPrinted>
  <dcterms:created xsi:type="dcterms:W3CDTF">2025-06-17T08:25:00Z</dcterms:created>
  <dcterms:modified xsi:type="dcterms:W3CDTF">2025-10-17T08:02:00Z</dcterms:modified>
</cp:coreProperties>
</file>