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708" w:rsidRPr="00EB0708" w:rsidRDefault="00EB0708" w:rsidP="00EB070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B070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DF04973" wp14:editId="063EA975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708" w:rsidRPr="00EB0708" w:rsidRDefault="00EB0708" w:rsidP="00EB070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B070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B0708" w:rsidRPr="00EB0708" w:rsidRDefault="00EB0708" w:rsidP="00EB070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B070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B0708" w:rsidRPr="00EB0708" w:rsidRDefault="00EB0708" w:rsidP="00EB070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B070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B0708" w:rsidRPr="00EB0708" w:rsidRDefault="00EB0708" w:rsidP="00EB070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B070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CF7978A" wp14:editId="317D5F2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A51D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B0708" w:rsidRPr="00EB0708" w:rsidRDefault="00EB0708" w:rsidP="00EB070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B070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B0708" w:rsidRPr="00EB0708" w:rsidRDefault="00EB0708" w:rsidP="00EB070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B0708" w:rsidRPr="00EB0708" w:rsidRDefault="00EB0708" w:rsidP="00EB070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B07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4675A">
        <w:rPr>
          <w:rFonts w:ascii="Times New Roman" w:hAnsi="Times New Roman"/>
          <w:color w:val="000000"/>
          <w:sz w:val="28"/>
          <w:szCs w:val="28"/>
          <w:lang w:eastAsia="uk-UA"/>
        </w:rPr>
        <w:t>7116</w:t>
      </w:r>
      <w:r w:rsidRPr="00EB07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B07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B07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B070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EB070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B07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B0708" w:rsidRPr="00EB0708" w:rsidRDefault="00EB0708" w:rsidP="00EB070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B070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312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F3122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A8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Кілестина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Володимира Миколайовича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Володимиру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0,1430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A05A8">
        <w:rPr>
          <w:rFonts w:ascii="Times New Roman" w:hAnsi="Times New Roman"/>
          <w:sz w:val="28"/>
          <w:szCs w:val="28"/>
          <w:lang w:eastAsia="uk-UA"/>
        </w:rPr>
        <w:t>11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6A05A8">
        <w:rPr>
          <w:rFonts w:ascii="Times New Roman" w:hAnsi="Times New Roman"/>
          <w:sz w:val="28"/>
          <w:szCs w:val="28"/>
          <w:lang w:eastAsia="uk-UA"/>
        </w:rPr>
        <w:t>364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05A8">
        <w:rPr>
          <w:rFonts w:ascii="Times New Roman" w:hAnsi="Times New Roman"/>
          <w:sz w:val="28"/>
          <w:szCs w:val="28"/>
          <w:lang w:eastAsia="uk-UA"/>
        </w:rPr>
        <w:t>Воронів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05A8">
        <w:rPr>
          <w:rFonts w:ascii="Times New Roman" w:hAnsi="Times New Roman"/>
          <w:sz w:val="28"/>
          <w:szCs w:val="28"/>
          <w:lang w:eastAsia="uk-UA"/>
        </w:rPr>
        <w:t>Кілестину</w:t>
      </w:r>
      <w:proofErr w:type="spellEnd"/>
      <w:r w:rsidR="006A05A8">
        <w:rPr>
          <w:rFonts w:ascii="Times New Roman" w:hAnsi="Times New Roman"/>
          <w:sz w:val="28"/>
          <w:szCs w:val="28"/>
          <w:lang w:eastAsia="uk-UA"/>
        </w:rPr>
        <w:t xml:space="preserve"> Володимиру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3BF" w:rsidRDefault="005D13BF">
      <w:r>
        <w:separator/>
      </w:r>
    </w:p>
  </w:endnote>
  <w:endnote w:type="continuationSeparator" w:id="0">
    <w:p w:rsidR="005D13BF" w:rsidRDefault="005D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3BF" w:rsidRDefault="005D13BF">
      <w:r>
        <w:separator/>
      </w:r>
    </w:p>
  </w:footnote>
  <w:footnote w:type="continuationSeparator" w:id="0">
    <w:p w:rsidR="005D13BF" w:rsidRDefault="005D1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3BF"/>
    <w:rsid w:val="005D1BBB"/>
    <w:rsid w:val="005D368F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2C37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675A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573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4C14"/>
    <w:rsid w:val="00B70018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C6B"/>
    <w:rsid w:val="00BD5523"/>
    <w:rsid w:val="00BF772A"/>
    <w:rsid w:val="00C03B0D"/>
    <w:rsid w:val="00C03BCD"/>
    <w:rsid w:val="00C1022F"/>
    <w:rsid w:val="00C1077D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0708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31221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7DCA8"/>
  <w15:docId w15:val="{C867782D-DF3A-4E3D-AAEA-2784845C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249</cp:revision>
  <cp:lastPrinted>2015-03-22T10:05:00Z</cp:lastPrinted>
  <dcterms:created xsi:type="dcterms:W3CDTF">2021-10-22T05:57:00Z</dcterms:created>
  <dcterms:modified xsi:type="dcterms:W3CDTF">2023-09-05T05:46:00Z</dcterms:modified>
</cp:coreProperties>
</file>