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B60" w:rsidRPr="00C17B60" w:rsidRDefault="00C17B60" w:rsidP="00C17B6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7B6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B930C00" wp14:editId="03405B7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B60" w:rsidRPr="00C17B60" w:rsidRDefault="00C17B60" w:rsidP="00C17B6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17B6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17B60" w:rsidRPr="00C17B60" w:rsidRDefault="00C17B60" w:rsidP="00C17B6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17B6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17B60" w:rsidRPr="00C17B60" w:rsidRDefault="00C17B60" w:rsidP="00C17B6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17B6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17B60" w:rsidRPr="00C17B60" w:rsidRDefault="00C17B60" w:rsidP="00C17B6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17B6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70149EE" wp14:editId="677E12A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FA2B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17B60" w:rsidRPr="00C17B60" w:rsidRDefault="00C17B60" w:rsidP="00C17B6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7B6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17B60" w:rsidRPr="00C17B60" w:rsidRDefault="00C17B60" w:rsidP="00C17B6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17B60" w:rsidRPr="00C17B60" w:rsidRDefault="00C17B60" w:rsidP="00C17B6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7B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B5B6F">
        <w:rPr>
          <w:rFonts w:ascii="Times New Roman" w:hAnsi="Times New Roman"/>
          <w:color w:val="000000"/>
          <w:sz w:val="28"/>
          <w:szCs w:val="28"/>
          <w:lang w:eastAsia="uk-UA"/>
        </w:rPr>
        <w:t>7108</w:t>
      </w:r>
      <w:r w:rsidRPr="00C17B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B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B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B6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17B6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17B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17B60" w:rsidRPr="00C17B60" w:rsidRDefault="00C17B60" w:rsidP="00C17B6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7B6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D21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3D2123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07FC3">
        <w:rPr>
          <w:rFonts w:ascii="Times New Roman" w:hAnsi="Times New Roman"/>
          <w:sz w:val="28"/>
          <w:szCs w:val="28"/>
          <w:lang w:eastAsia="uk-UA"/>
        </w:rPr>
        <w:t>Левицькому 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7FC3">
        <w:rPr>
          <w:rFonts w:ascii="Times New Roman" w:hAnsi="Times New Roman"/>
          <w:sz w:val="28"/>
          <w:szCs w:val="28"/>
          <w:lang w:eastAsia="uk-UA"/>
        </w:rPr>
        <w:t>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07FC3">
        <w:rPr>
          <w:rFonts w:ascii="Times New Roman" w:hAnsi="Times New Roman"/>
          <w:sz w:val="28"/>
          <w:szCs w:val="28"/>
          <w:lang w:eastAsia="uk-UA"/>
        </w:rPr>
        <w:t>Левицького Володимира Богдановича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07FC3">
        <w:rPr>
          <w:rFonts w:ascii="Times New Roman" w:hAnsi="Times New Roman"/>
          <w:sz w:val="28"/>
          <w:szCs w:val="28"/>
          <w:lang w:eastAsia="uk-UA"/>
        </w:rPr>
        <w:t xml:space="preserve">Левицькому Володимиру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07FC3">
        <w:rPr>
          <w:rFonts w:ascii="Times New Roman" w:hAnsi="Times New Roman"/>
          <w:sz w:val="28"/>
          <w:szCs w:val="28"/>
          <w:lang w:eastAsia="uk-UA"/>
        </w:rPr>
        <w:t>1535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07FC3">
        <w:rPr>
          <w:rFonts w:ascii="Times New Roman" w:hAnsi="Times New Roman"/>
          <w:sz w:val="28"/>
          <w:szCs w:val="28"/>
          <w:lang w:eastAsia="uk-UA"/>
        </w:rPr>
        <w:t>06</w:t>
      </w:r>
      <w:r w:rsidR="00B24D5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07FC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707FC3">
        <w:rPr>
          <w:rFonts w:ascii="Times New Roman" w:hAnsi="Times New Roman"/>
          <w:sz w:val="28"/>
          <w:szCs w:val="28"/>
          <w:lang w:eastAsia="uk-UA"/>
        </w:rPr>
        <w:t>387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07FC3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7FC3">
        <w:rPr>
          <w:rFonts w:ascii="Times New Roman" w:hAnsi="Times New Roman"/>
          <w:sz w:val="28"/>
          <w:szCs w:val="28"/>
          <w:lang w:eastAsia="uk-UA"/>
        </w:rPr>
        <w:t xml:space="preserve">Левицькому Володимиру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B12" w:rsidRDefault="00FF6B12">
      <w:r>
        <w:separator/>
      </w:r>
    </w:p>
  </w:endnote>
  <w:endnote w:type="continuationSeparator" w:id="0">
    <w:p w:rsidR="00FF6B12" w:rsidRDefault="00FF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B12" w:rsidRDefault="00FF6B12">
      <w:r>
        <w:separator/>
      </w:r>
    </w:p>
  </w:footnote>
  <w:footnote w:type="continuationSeparator" w:id="0">
    <w:p w:rsidR="00FF6B12" w:rsidRDefault="00FF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B5B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123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B6F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E71E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61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E2"/>
    <w:rsid w:val="00C03B0D"/>
    <w:rsid w:val="00C03BCD"/>
    <w:rsid w:val="00C1022F"/>
    <w:rsid w:val="00C15B5C"/>
    <w:rsid w:val="00C17487"/>
    <w:rsid w:val="00C17B60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3524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6B12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13A586"/>
  <w15:docId w15:val="{399555DB-683F-4A23-A8D4-849C06C0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2015-03-22T10:05:00Z</cp:lastPrinted>
  <dcterms:created xsi:type="dcterms:W3CDTF">2021-10-22T05:57:00Z</dcterms:created>
  <dcterms:modified xsi:type="dcterms:W3CDTF">2023-09-05T05:45:00Z</dcterms:modified>
</cp:coreProperties>
</file>